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5DC7C" w14:textId="2A0B951B" w:rsidR="00F366ED" w:rsidRPr="006A265D" w:rsidRDefault="00794632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6011"/>
      </w:tblGrid>
      <w:tr w:rsidR="006A265D" w:rsidRPr="006A265D" w14:paraId="4265A9E0" w14:textId="77777777" w:rsidTr="00FF6978">
        <w:tc>
          <w:tcPr>
            <w:tcW w:w="9016" w:type="dxa"/>
            <w:gridSpan w:val="2"/>
            <w:shd w:val="clear" w:color="auto" w:fill="D9D9D9" w:themeFill="background1" w:themeFillShade="D9"/>
          </w:tcPr>
          <w:p w14:paraId="0A07C1ED" w14:textId="77777777" w:rsidR="006A265D" w:rsidRDefault="006A265D" w:rsidP="00BA4887">
            <w:pPr>
              <w:rPr>
                <w:rFonts w:ascii="Tahoma" w:hAnsi="Tahoma" w:cs="Tahoma"/>
                <w:b/>
                <w:bCs/>
              </w:rPr>
            </w:pPr>
            <w:r w:rsidRPr="006A265D">
              <w:rPr>
                <w:rFonts w:ascii="Tahoma" w:hAnsi="Tahoma" w:cs="Tahoma"/>
                <w:b/>
                <w:bCs/>
              </w:rPr>
              <w:t>CLIENT DETAILS</w:t>
            </w:r>
          </w:p>
          <w:p w14:paraId="3963BD65" w14:textId="5A910F60" w:rsidR="00BE7AAD" w:rsidRPr="006A265D" w:rsidRDefault="00BE7AAD" w:rsidP="00BA4887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6A265D" w:rsidRPr="006A265D" w14:paraId="705AF621" w14:textId="77777777" w:rsidTr="002E0F5F">
        <w:tc>
          <w:tcPr>
            <w:tcW w:w="3005" w:type="dxa"/>
          </w:tcPr>
          <w:p w14:paraId="5132DC94" w14:textId="3186013C" w:rsidR="006A265D" w:rsidRPr="00CD6140" w:rsidRDefault="006A265D" w:rsidP="00BA4887">
            <w:pPr>
              <w:rPr>
                <w:rFonts w:ascii="Tahoma" w:hAnsi="Tahoma" w:cs="Tahoma"/>
              </w:rPr>
            </w:pPr>
            <w:r w:rsidRPr="00CD6140">
              <w:rPr>
                <w:rFonts w:ascii="Tahoma" w:hAnsi="Tahoma" w:cs="Tahoma"/>
              </w:rPr>
              <w:t>Name</w:t>
            </w:r>
          </w:p>
        </w:tc>
        <w:tc>
          <w:tcPr>
            <w:tcW w:w="6011" w:type="dxa"/>
          </w:tcPr>
          <w:p w14:paraId="19DDE305" w14:textId="77777777" w:rsidR="006A265D" w:rsidRPr="006A265D" w:rsidRDefault="006A265D" w:rsidP="00BA4887">
            <w:pPr>
              <w:rPr>
                <w:rFonts w:ascii="Tahoma" w:hAnsi="Tahoma" w:cs="Tahoma"/>
              </w:rPr>
            </w:pPr>
          </w:p>
        </w:tc>
      </w:tr>
      <w:tr w:rsidR="006A265D" w:rsidRPr="006A265D" w14:paraId="7CF98F19" w14:textId="77777777" w:rsidTr="002E0F5F">
        <w:tc>
          <w:tcPr>
            <w:tcW w:w="3005" w:type="dxa"/>
          </w:tcPr>
          <w:p w14:paraId="6CA13C7B" w14:textId="05DF2306" w:rsidR="006A265D" w:rsidRPr="00CD6140" w:rsidRDefault="006A265D" w:rsidP="00BA4887">
            <w:pPr>
              <w:rPr>
                <w:rFonts w:ascii="Tahoma" w:hAnsi="Tahoma" w:cs="Tahoma"/>
              </w:rPr>
            </w:pPr>
            <w:r w:rsidRPr="00CD6140">
              <w:rPr>
                <w:rFonts w:ascii="Tahoma" w:hAnsi="Tahoma" w:cs="Tahoma"/>
              </w:rPr>
              <w:t>Date of Birth</w:t>
            </w:r>
          </w:p>
        </w:tc>
        <w:tc>
          <w:tcPr>
            <w:tcW w:w="6011" w:type="dxa"/>
          </w:tcPr>
          <w:p w14:paraId="37E8E72E" w14:textId="77777777" w:rsidR="006A265D" w:rsidRPr="006A265D" w:rsidRDefault="006A265D" w:rsidP="00BA4887">
            <w:pPr>
              <w:rPr>
                <w:rFonts w:ascii="Tahoma" w:hAnsi="Tahoma" w:cs="Tahoma"/>
              </w:rPr>
            </w:pPr>
          </w:p>
        </w:tc>
      </w:tr>
      <w:tr w:rsidR="006A265D" w:rsidRPr="006A265D" w14:paraId="7CDF3F82" w14:textId="77777777" w:rsidTr="002E0F5F">
        <w:tc>
          <w:tcPr>
            <w:tcW w:w="3005" w:type="dxa"/>
          </w:tcPr>
          <w:p w14:paraId="0CF3B104" w14:textId="3E9A91FA" w:rsidR="006A265D" w:rsidRPr="00CD6140" w:rsidRDefault="006A265D" w:rsidP="00BA4887">
            <w:pPr>
              <w:rPr>
                <w:rFonts w:ascii="Tahoma" w:hAnsi="Tahoma" w:cs="Tahoma"/>
              </w:rPr>
            </w:pPr>
            <w:r w:rsidRPr="00CD6140">
              <w:rPr>
                <w:rFonts w:ascii="Tahoma" w:hAnsi="Tahoma" w:cs="Tahoma"/>
              </w:rPr>
              <w:t>Gender</w:t>
            </w:r>
          </w:p>
        </w:tc>
        <w:tc>
          <w:tcPr>
            <w:tcW w:w="6011" w:type="dxa"/>
          </w:tcPr>
          <w:p w14:paraId="0A9B24CB" w14:textId="77777777" w:rsidR="006A265D" w:rsidRPr="006A265D" w:rsidRDefault="006A265D" w:rsidP="00BA4887">
            <w:pPr>
              <w:rPr>
                <w:rFonts w:ascii="Tahoma" w:hAnsi="Tahoma" w:cs="Tahoma"/>
              </w:rPr>
            </w:pPr>
          </w:p>
        </w:tc>
      </w:tr>
      <w:tr w:rsidR="006A265D" w:rsidRPr="006A265D" w14:paraId="575FDB87" w14:textId="77777777" w:rsidTr="002E0F5F">
        <w:tc>
          <w:tcPr>
            <w:tcW w:w="3005" w:type="dxa"/>
          </w:tcPr>
          <w:p w14:paraId="1B944E2C" w14:textId="44C6F45B" w:rsidR="006A265D" w:rsidRPr="00CD6140" w:rsidRDefault="006A265D" w:rsidP="00BA4887">
            <w:pPr>
              <w:rPr>
                <w:rFonts w:ascii="Tahoma" w:hAnsi="Tahoma" w:cs="Tahoma"/>
              </w:rPr>
            </w:pPr>
            <w:r w:rsidRPr="00CD6140">
              <w:rPr>
                <w:rFonts w:ascii="Tahoma" w:hAnsi="Tahoma" w:cs="Tahoma"/>
              </w:rPr>
              <w:t>Address</w:t>
            </w:r>
          </w:p>
        </w:tc>
        <w:tc>
          <w:tcPr>
            <w:tcW w:w="6011" w:type="dxa"/>
          </w:tcPr>
          <w:p w14:paraId="3BF721FD" w14:textId="77777777" w:rsidR="006A265D" w:rsidRDefault="006A265D" w:rsidP="00BA4887">
            <w:pPr>
              <w:rPr>
                <w:rFonts w:ascii="Tahoma" w:hAnsi="Tahoma" w:cs="Tahoma"/>
              </w:rPr>
            </w:pPr>
          </w:p>
          <w:p w14:paraId="2771E4B6" w14:textId="66A751B9" w:rsidR="00BE7AAD" w:rsidRPr="006A265D" w:rsidRDefault="00BE7AAD" w:rsidP="00BA4887">
            <w:pPr>
              <w:rPr>
                <w:rFonts w:ascii="Tahoma" w:hAnsi="Tahoma" w:cs="Tahoma"/>
              </w:rPr>
            </w:pPr>
          </w:p>
        </w:tc>
      </w:tr>
      <w:tr w:rsidR="008557A4" w:rsidRPr="006A265D" w14:paraId="631EFDCC" w14:textId="77777777" w:rsidTr="002E0F5F">
        <w:tc>
          <w:tcPr>
            <w:tcW w:w="3005" w:type="dxa"/>
          </w:tcPr>
          <w:p w14:paraId="06B21577" w14:textId="4018D0C6" w:rsidR="008557A4" w:rsidRPr="00CD6140" w:rsidRDefault="008557A4" w:rsidP="00BA4887">
            <w:pPr>
              <w:rPr>
                <w:rFonts w:ascii="Tahoma" w:hAnsi="Tahoma" w:cs="Tahoma"/>
              </w:rPr>
            </w:pPr>
            <w:r w:rsidRPr="00CD6140">
              <w:rPr>
                <w:rFonts w:ascii="Tahoma" w:hAnsi="Tahoma" w:cs="Tahoma"/>
              </w:rPr>
              <w:t>Postcode</w:t>
            </w:r>
          </w:p>
        </w:tc>
        <w:tc>
          <w:tcPr>
            <w:tcW w:w="6011" w:type="dxa"/>
          </w:tcPr>
          <w:p w14:paraId="78EE256F" w14:textId="77777777" w:rsidR="008557A4" w:rsidRPr="006A265D" w:rsidRDefault="008557A4" w:rsidP="00BA4887">
            <w:pPr>
              <w:rPr>
                <w:rFonts w:ascii="Tahoma" w:hAnsi="Tahoma" w:cs="Tahoma"/>
              </w:rPr>
            </w:pPr>
          </w:p>
        </w:tc>
      </w:tr>
      <w:tr w:rsidR="00CD6140" w:rsidRPr="006A265D" w14:paraId="09373E73" w14:textId="77777777" w:rsidTr="002E0F5F">
        <w:tc>
          <w:tcPr>
            <w:tcW w:w="3005" w:type="dxa"/>
          </w:tcPr>
          <w:p w14:paraId="410FACD2" w14:textId="5ED6C9C5" w:rsidR="00CD6140" w:rsidRPr="00CD6140" w:rsidRDefault="00CD6140" w:rsidP="00BA4887">
            <w:pPr>
              <w:rPr>
                <w:rFonts w:ascii="Tahoma" w:hAnsi="Tahoma" w:cs="Tahoma"/>
              </w:rPr>
            </w:pPr>
            <w:r w:rsidRPr="00CD6140">
              <w:rPr>
                <w:rFonts w:ascii="Tahoma" w:hAnsi="Tahoma" w:cs="Tahoma"/>
              </w:rPr>
              <w:t>Phone No</w:t>
            </w:r>
          </w:p>
        </w:tc>
        <w:tc>
          <w:tcPr>
            <w:tcW w:w="6011" w:type="dxa"/>
          </w:tcPr>
          <w:p w14:paraId="1165CB5C" w14:textId="77777777" w:rsidR="00CD6140" w:rsidRPr="006A265D" w:rsidRDefault="00CD6140" w:rsidP="00BA4887">
            <w:pPr>
              <w:rPr>
                <w:rFonts w:ascii="Tahoma" w:hAnsi="Tahoma" w:cs="Tahoma"/>
              </w:rPr>
            </w:pPr>
          </w:p>
        </w:tc>
      </w:tr>
      <w:tr w:rsidR="00846AF6" w:rsidRPr="006A265D" w14:paraId="7944B169" w14:textId="77777777" w:rsidTr="002E0F5F">
        <w:tc>
          <w:tcPr>
            <w:tcW w:w="3005" w:type="dxa"/>
          </w:tcPr>
          <w:p w14:paraId="59433BF0" w14:textId="54CF484B" w:rsidR="00846AF6" w:rsidRPr="00CD6140" w:rsidRDefault="00846AF6" w:rsidP="00BA488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Email</w:t>
            </w:r>
          </w:p>
        </w:tc>
        <w:tc>
          <w:tcPr>
            <w:tcW w:w="6011" w:type="dxa"/>
          </w:tcPr>
          <w:p w14:paraId="035F4773" w14:textId="77777777" w:rsidR="00846AF6" w:rsidRPr="006A265D" w:rsidRDefault="00846AF6" w:rsidP="00BA4887">
            <w:pPr>
              <w:rPr>
                <w:rFonts w:ascii="Tahoma" w:hAnsi="Tahoma" w:cs="Tahoma"/>
              </w:rPr>
            </w:pPr>
          </w:p>
        </w:tc>
      </w:tr>
      <w:tr w:rsidR="006A265D" w:rsidRPr="006A265D" w14:paraId="111FCA6E" w14:textId="77777777" w:rsidTr="002E0F5F">
        <w:tc>
          <w:tcPr>
            <w:tcW w:w="3005" w:type="dxa"/>
          </w:tcPr>
          <w:p w14:paraId="1375B9D7" w14:textId="15233D9B" w:rsidR="006A265D" w:rsidRPr="00CD6140" w:rsidRDefault="006A265D" w:rsidP="00BA4887">
            <w:pPr>
              <w:rPr>
                <w:rFonts w:ascii="Tahoma" w:hAnsi="Tahoma" w:cs="Tahoma"/>
              </w:rPr>
            </w:pPr>
            <w:r w:rsidRPr="00CD6140">
              <w:rPr>
                <w:rFonts w:ascii="Tahoma" w:hAnsi="Tahoma" w:cs="Tahoma"/>
              </w:rPr>
              <w:t>GP Surgery</w:t>
            </w:r>
          </w:p>
        </w:tc>
        <w:tc>
          <w:tcPr>
            <w:tcW w:w="6011" w:type="dxa"/>
          </w:tcPr>
          <w:p w14:paraId="5D654548" w14:textId="12DFC373" w:rsidR="00BE7AAD" w:rsidRPr="006A265D" w:rsidRDefault="00BE7AAD" w:rsidP="00BA4887">
            <w:pPr>
              <w:rPr>
                <w:rFonts w:ascii="Tahoma" w:hAnsi="Tahoma" w:cs="Tahoma"/>
              </w:rPr>
            </w:pPr>
          </w:p>
        </w:tc>
      </w:tr>
      <w:tr w:rsidR="006A265D" w:rsidRPr="006A265D" w14:paraId="4C1A476A" w14:textId="77777777" w:rsidTr="002E0F5F">
        <w:tc>
          <w:tcPr>
            <w:tcW w:w="3005" w:type="dxa"/>
          </w:tcPr>
          <w:p w14:paraId="0BA58753" w14:textId="3D9EA8EA" w:rsidR="006A265D" w:rsidRPr="00CD6140" w:rsidRDefault="006A265D" w:rsidP="00BA4887">
            <w:pPr>
              <w:rPr>
                <w:rFonts w:ascii="Tahoma" w:hAnsi="Tahoma" w:cs="Tahoma"/>
              </w:rPr>
            </w:pPr>
            <w:r w:rsidRPr="00CD6140">
              <w:rPr>
                <w:rFonts w:ascii="Tahoma" w:hAnsi="Tahoma" w:cs="Tahoma"/>
              </w:rPr>
              <w:t>NHS No</w:t>
            </w:r>
          </w:p>
        </w:tc>
        <w:tc>
          <w:tcPr>
            <w:tcW w:w="6011" w:type="dxa"/>
          </w:tcPr>
          <w:p w14:paraId="42A19692" w14:textId="77777777" w:rsidR="006A265D" w:rsidRPr="006A265D" w:rsidRDefault="006A265D" w:rsidP="00BA4887">
            <w:pPr>
              <w:rPr>
                <w:rFonts w:ascii="Tahoma" w:hAnsi="Tahoma" w:cs="Tahoma"/>
              </w:rPr>
            </w:pPr>
          </w:p>
        </w:tc>
      </w:tr>
    </w:tbl>
    <w:p w14:paraId="1963F51E" w14:textId="39E7AC89" w:rsidR="00D523C1" w:rsidRPr="006A265D" w:rsidRDefault="00D523C1">
      <w:pPr>
        <w:rPr>
          <w:rFonts w:ascii="Tahoma" w:hAnsi="Tahoma" w:cs="Tahoma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2547"/>
        <w:gridCol w:w="567"/>
        <w:gridCol w:w="2551"/>
        <w:gridCol w:w="567"/>
        <w:gridCol w:w="2127"/>
        <w:gridCol w:w="657"/>
      </w:tblGrid>
      <w:tr w:rsidR="004F0D1C" w:rsidRPr="006A265D" w14:paraId="2DD239A9" w14:textId="77777777" w:rsidTr="004F0D1C">
        <w:tc>
          <w:tcPr>
            <w:tcW w:w="9016" w:type="dxa"/>
            <w:gridSpan w:val="6"/>
            <w:shd w:val="clear" w:color="auto" w:fill="D9D9D9" w:themeFill="background1" w:themeFillShade="D9"/>
          </w:tcPr>
          <w:p w14:paraId="3E19C71A" w14:textId="12DA430B" w:rsidR="004F0D1C" w:rsidRDefault="009977FC" w:rsidP="00AC4BB4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FURTHER </w:t>
            </w:r>
            <w:r w:rsidR="004F0D1C" w:rsidRPr="006A265D">
              <w:rPr>
                <w:rFonts w:ascii="Tahoma" w:hAnsi="Tahoma" w:cs="Tahoma"/>
                <w:b/>
                <w:bCs/>
              </w:rPr>
              <w:t xml:space="preserve">SUPPORT REQUIRED </w:t>
            </w:r>
            <w:r>
              <w:rPr>
                <w:rFonts w:ascii="Tahoma" w:hAnsi="Tahoma" w:cs="Tahoma"/>
                <w:b/>
                <w:bCs/>
              </w:rPr>
              <w:t>WHERE AVAILABLE</w:t>
            </w:r>
            <w:r w:rsidR="004F0D1C">
              <w:rPr>
                <w:rFonts w:ascii="Tahoma" w:hAnsi="Tahoma" w:cs="Tahoma"/>
                <w:b/>
                <w:bCs/>
              </w:rPr>
              <w:t xml:space="preserve"> </w:t>
            </w:r>
            <w:r w:rsidR="004F0D1C" w:rsidRPr="006A265D">
              <w:rPr>
                <w:rFonts w:ascii="Tahoma" w:hAnsi="Tahoma" w:cs="Tahoma"/>
                <w:b/>
                <w:bCs/>
              </w:rPr>
              <w:t>RELATION TO: (please tick as appropriate)</w:t>
            </w:r>
          </w:p>
          <w:p w14:paraId="7DF7FDD8" w14:textId="77777777" w:rsidR="004F0D1C" w:rsidRPr="006A265D" w:rsidRDefault="004F0D1C" w:rsidP="00AC4BB4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4F0D1C" w:rsidRPr="006A265D" w14:paraId="4E589711" w14:textId="77777777" w:rsidTr="00AC4BB4">
        <w:trPr>
          <w:trHeight w:val="584"/>
        </w:trPr>
        <w:tc>
          <w:tcPr>
            <w:tcW w:w="2547" w:type="dxa"/>
          </w:tcPr>
          <w:p w14:paraId="74FADB56" w14:textId="77777777" w:rsidR="004F0D1C" w:rsidRPr="006A265D" w:rsidRDefault="004F0D1C" w:rsidP="00AC4BB4">
            <w:pPr>
              <w:rPr>
                <w:rFonts w:ascii="Tahoma" w:hAnsi="Tahoma" w:cs="Tahoma"/>
              </w:rPr>
            </w:pPr>
            <w:r w:rsidRPr="006A265D">
              <w:rPr>
                <w:rFonts w:ascii="Tahoma" w:hAnsi="Tahoma" w:cs="Tahoma"/>
              </w:rPr>
              <w:t>Mental health &amp; wellbeing</w:t>
            </w:r>
          </w:p>
          <w:p w14:paraId="56BD755E" w14:textId="77777777" w:rsidR="004F0D1C" w:rsidRPr="006A265D" w:rsidRDefault="004F0D1C" w:rsidP="00AC4BB4">
            <w:pPr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14:paraId="3D4C6C31" w14:textId="77777777" w:rsidR="004F0D1C" w:rsidRPr="006A265D" w:rsidRDefault="004F0D1C" w:rsidP="00AC4BB4">
            <w:pPr>
              <w:rPr>
                <w:rFonts w:ascii="Tahoma" w:hAnsi="Tahoma" w:cs="Tahoma"/>
              </w:rPr>
            </w:pPr>
          </w:p>
        </w:tc>
        <w:tc>
          <w:tcPr>
            <w:tcW w:w="2551" w:type="dxa"/>
          </w:tcPr>
          <w:p w14:paraId="37DF73DC" w14:textId="77777777" w:rsidR="004F0D1C" w:rsidRDefault="004F0D1C" w:rsidP="00AC4BB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Food Support</w:t>
            </w:r>
          </w:p>
          <w:p w14:paraId="126C9385" w14:textId="77777777" w:rsidR="004F0D1C" w:rsidRPr="006A265D" w:rsidRDefault="004F0D1C" w:rsidP="00AC4BB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(Community Pantry for low cost foods)</w:t>
            </w:r>
          </w:p>
        </w:tc>
        <w:tc>
          <w:tcPr>
            <w:tcW w:w="567" w:type="dxa"/>
          </w:tcPr>
          <w:p w14:paraId="6A640B90" w14:textId="77777777" w:rsidR="004F0D1C" w:rsidRPr="006A265D" w:rsidRDefault="004F0D1C" w:rsidP="00AC4BB4">
            <w:pPr>
              <w:rPr>
                <w:rFonts w:ascii="Tahoma" w:hAnsi="Tahoma" w:cs="Tahoma"/>
              </w:rPr>
            </w:pPr>
          </w:p>
        </w:tc>
        <w:tc>
          <w:tcPr>
            <w:tcW w:w="2127" w:type="dxa"/>
          </w:tcPr>
          <w:p w14:paraId="1B1C80A3" w14:textId="77777777" w:rsidR="004F0D1C" w:rsidRPr="006A265D" w:rsidRDefault="004F0D1C" w:rsidP="00AC4BB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Welfare Check</w:t>
            </w:r>
          </w:p>
        </w:tc>
        <w:tc>
          <w:tcPr>
            <w:tcW w:w="657" w:type="dxa"/>
          </w:tcPr>
          <w:p w14:paraId="2F7FA137" w14:textId="77777777" w:rsidR="004F0D1C" w:rsidRPr="006A265D" w:rsidRDefault="004F0D1C" w:rsidP="00AC4BB4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4F0D1C" w:rsidRPr="006A265D" w14:paraId="623DDE37" w14:textId="77777777" w:rsidTr="00AC4BB4">
        <w:trPr>
          <w:trHeight w:val="584"/>
        </w:trPr>
        <w:tc>
          <w:tcPr>
            <w:tcW w:w="2547" w:type="dxa"/>
          </w:tcPr>
          <w:p w14:paraId="37A84A15" w14:textId="77777777" w:rsidR="004F0D1C" w:rsidRPr="006A265D" w:rsidRDefault="004F0D1C" w:rsidP="00AC4BB4">
            <w:pPr>
              <w:rPr>
                <w:rFonts w:ascii="Tahoma" w:hAnsi="Tahoma" w:cs="Tahoma"/>
              </w:rPr>
            </w:pPr>
            <w:r w:rsidRPr="006A265D">
              <w:rPr>
                <w:rFonts w:ascii="Tahoma" w:hAnsi="Tahoma" w:cs="Tahoma"/>
              </w:rPr>
              <w:t>Housing/Environment</w:t>
            </w:r>
          </w:p>
        </w:tc>
        <w:tc>
          <w:tcPr>
            <w:tcW w:w="567" w:type="dxa"/>
          </w:tcPr>
          <w:p w14:paraId="4E2ED87A" w14:textId="77777777" w:rsidR="004F0D1C" w:rsidRPr="006A265D" w:rsidRDefault="004F0D1C" w:rsidP="00AC4BB4">
            <w:pPr>
              <w:rPr>
                <w:rFonts w:ascii="Tahoma" w:hAnsi="Tahoma" w:cs="Tahoma"/>
              </w:rPr>
            </w:pPr>
          </w:p>
        </w:tc>
        <w:tc>
          <w:tcPr>
            <w:tcW w:w="2551" w:type="dxa"/>
          </w:tcPr>
          <w:p w14:paraId="763399C8" w14:textId="77777777" w:rsidR="004F0D1C" w:rsidRPr="006A265D" w:rsidRDefault="004F0D1C" w:rsidP="00AC4BB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Loneliness</w:t>
            </w:r>
          </w:p>
        </w:tc>
        <w:tc>
          <w:tcPr>
            <w:tcW w:w="567" w:type="dxa"/>
          </w:tcPr>
          <w:p w14:paraId="349F8937" w14:textId="77777777" w:rsidR="004F0D1C" w:rsidRPr="006A265D" w:rsidRDefault="004F0D1C" w:rsidP="00AC4BB4">
            <w:pPr>
              <w:rPr>
                <w:rFonts w:ascii="Tahoma" w:hAnsi="Tahoma" w:cs="Tahoma"/>
              </w:rPr>
            </w:pPr>
          </w:p>
        </w:tc>
        <w:tc>
          <w:tcPr>
            <w:tcW w:w="2127" w:type="dxa"/>
          </w:tcPr>
          <w:p w14:paraId="675FCAAF" w14:textId="77777777" w:rsidR="004F0D1C" w:rsidRPr="006A265D" w:rsidRDefault="004F0D1C" w:rsidP="00AC4BB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Caring Responsibilities</w:t>
            </w:r>
          </w:p>
        </w:tc>
        <w:tc>
          <w:tcPr>
            <w:tcW w:w="657" w:type="dxa"/>
          </w:tcPr>
          <w:p w14:paraId="60EF9542" w14:textId="77777777" w:rsidR="004F0D1C" w:rsidRPr="006A265D" w:rsidRDefault="004F0D1C" w:rsidP="00AC4BB4">
            <w:pPr>
              <w:rPr>
                <w:rFonts w:ascii="Tahoma" w:hAnsi="Tahoma" w:cs="Tahoma"/>
              </w:rPr>
            </w:pPr>
          </w:p>
        </w:tc>
      </w:tr>
      <w:tr w:rsidR="004F0D1C" w:rsidRPr="006A265D" w14:paraId="106963B0" w14:textId="77777777" w:rsidTr="00AC4BB4">
        <w:trPr>
          <w:trHeight w:val="584"/>
        </w:trPr>
        <w:tc>
          <w:tcPr>
            <w:tcW w:w="2547" w:type="dxa"/>
          </w:tcPr>
          <w:p w14:paraId="7A82CAA1" w14:textId="77777777" w:rsidR="004F0D1C" w:rsidRPr="006A265D" w:rsidRDefault="004F0D1C" w:rsidP="00AC4BB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Debt/Finance</w:t>
            </w:r>
          </w:p>
        </w:tc>
        <w:tc>
          <w:tcPr>
            <w:tcW w:w="567" w:type="dxa"/>
          </w:tcPr>
          <w:p w14:paraId="06A47CDA" w14:textId="77777777" w:rsidR="004F0D1C" w:rsidRPr="006A265D" w:rsidRDefault="004F0D1C" w:rsidP="00AC4BB4">
            <w:pPr>
              <w:rPr>
                <w:rFonts w:ascii="Tahoma" w:hAnsi="Tahoma" w:cs="Tahoma"/>
              </w:rPr>
            </w:pPr>
          </w:p>
        </w:tc>
        <w:tc>
          <w:tcPr>
            <w:tcW w:w="2551" w:type="dxa"/>
          </w:tcPr>
          <w:p w14:paraId="6F565C22" w14:textId="77777777" w:rsidR="004F0D1C" w:rsidRPr="006A265D" w:rsidRDefault="004F0D1C" w:rsidP="00AC4BB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Long term health conditions</w:t>
            </w:r>
          </w:p>
        </w:tc>
        <w:tc>
          <w:tcPr>
            <w:tcW w:w="567" w:type="dxa"/>
          </w:tcPr>
          <w:p w14:paraId="5F19733E" w14:textId="77777777" w:rsidR="004F0D1C" w:rsidRPr="006A265D" w:rsidRDefault="004F0D1C" w:rsidP="00AC4BB4">
            <w:pPr>
              <w:rPr>
                <w:rFonts w:ascii="Tahoma" w:hAnsi="Tahoma" w:cs="Tahoma"/>
              </w:rPr>
            </w:pPr>
          </w:p>
        </w:tc>
        <w:tc>
          <w:tcPr>
            <w:tcW w:w="2127" w:type="dxa"/>
          </w:tcPr>
          <w:p w14:paraId="6E670B21" w14:textId="77777777" w:rsidR="004F0D1C" w:rsidRPr="006A265D" w:rsidRDefault="004F0D1C" w:rsidP="00AC4BB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General Health &amp; Fitness</w:t>
            </w:r>
          </w:p>
        </w:tc>
        <w:tc>
          <w:tcPr>
            <w:tcW w:w="657" w:type="dxa"/>
          </w:tcPr>
          <w:p w14:paraId="0222E9A0" w14:textId="77777777" w:rsidR="004F0D1C" w:rsidRPr="006A265D" w:rsidRDefault="004F0D1C" w:rsidP="00AC4BB4">
            <w:pPr>
              <w:rPr>
                <w:rFonts w:ascii="Tahoma" w:hAnsi="Tahoma" w:cs="Tahoma"/>
              </w:rPr>
            </w:pPr>
          </w:p>
        </w:tc>
      </w:tr>
      <w:tr w:rsidR="004F0D1C" w:rsidRPr="006A265D" w14:paraId="56A9B8C8" w14:textId="77777777" w:rsidTr="00AC4BB4">
        <w:trPr>
          <w:trHeight w:val="584"/>
        </w:trPr>
        <w:tc>
          <w:tcPr>
            <w:tcW w:w="2547" w:type="dxa"/>
          </w:tcPr>
          <w:p w14:paraId="36221222" w14:textId="77777777" w:rsidR="004F0D1C" w:rsidRPr="006A265D" w:rsidRDefault="004F0D1C" w:rsidP="00AC4BB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Employment</w:t>
            </w:r>
          </w:p>
        </w:tc>
        <w:tc>
          <w:tcPr>
            <w:tcW w:w="567" w:type="dxa"/>
          </w:tcPr>
          <w:p w14:paraId="541E7FDC" w14:textId="77777777" w:rsidR="004F0D1C" w:rsidRPr="006A265D" w:rsidRDefault="004F0D1C" w:rsidP="00AC4BB4">
            <w:pPr>
              <w:rPr>
                <w:rFonts w:ascii="Tahoma" w:hAnsi="Tahoma" w:cs="Tahoma"/>
              </w:rPr>
            </w:pPr>
          </w:p>
        </w:tc>
        <w:tc>
          <w:tcPr>
            <w:tcW w:w="2551" w:type="dxa"/>
          </w:tcPr>
          <w:p w14:paraId="311C0F23" w14:textId="77777777" w:rsidR="004F0D1C" w:rsidRPr="006A265D" w:rsidRDefault="004F0D1C" w:rsidP="00AC4BB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Social Isolation</w:t>
            </w:r>
          </w:p>
        </w:tc>
        <w:tc>
          <w:tcPr>
            <w:tcW w:w="567" w:type="dxa"/>
          </w:tcPr>
          <w:p w14:paraId="1C7D80FE" w14:textId="77777777" w:rsidR="004F0D1C" w:rsidRPr="006A265D" w:rsidRDefault="004F0D1C" w:rsidP="00AC4BB4">
            <w:pPr>
              <w:rPr>
                <w:rFonts w:ascii="Tahoma" w:hAnsi="Tahoma" w:cs="Tahoma"/>
              </w:rPr>
            </w:pPr>
          </w:p>
        </w:tc>
        <w:tc>
          <w:tcPr>
            <w:tcW w:w="2127" w:type="dxa"/>
          </w:tcPr>
          <w:p w14:paraId="15CA4A7F" w14:textId="77777777" w:rsidR="004F0D1C" w:rsidRPr="006A265D" w:rsidRDefault="004F0D1C" w:rsidP="00AC4BB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Other</w:t>
            </w:r>
          </w:p>
        </w:tc>
        <w:tc>
          <w:tcPr>
            <w:tcW w:w="657" w:type="dxa"/>
          </w:tcPr>
          <w:p w14:paraId="0C98A2C9" w14:textId="77777777" w:rsidR="004F0D1C" w:rsidRPr="006A265D" w:rsidRDefault="004F0D1C" w:rsidP="00AC4BB4">
            <w:pPr>
              <w:rPr>
                <w:rFonts w:ascii="Tahoma" w:hAnsi="Tahoma" w:cs="Tahoma"/>
              </w:rPr>
            </w:pPr>
          </w:p>
        </w:tc>
      </w:tr>
    </w:tbl>
    <w:p w14:paraId="07D2DB70" w14:textId="0251A961" w:rsidR="00FD7BE4" w:rsidRPr="006A265D" w:rsidRDefault="00FD7BE4" w:rsidP="00846AF6">
      <w:pPr>
        <w:spacing w:after="0"/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D7BE4" w:rsidRPr="006A265D" w14:paraId="0CAA88BB" w14:textId="77777777" w:rsidTr="00FD7BE4">
        <w:tc>
          <w:tcPr>
            <w:tcW w:w="9016" w:type="dxa"/>
          </w:tcPr>
          <w:p w14:paraId="37FCDFCB" w14:textId="763D210E" w:rsidR="00FD7BE4" w:rsidRPr="006A265D" w:rsidRDefault="00FD7BE4">
            <w:pPr>
              <w:rPr>
                <w:rFonts w:ascii="Tahoma" w:hAnsi="Tahoma" w:cs="Tahoma"/>
              </w:rPr>
            </w:pPr>
            <w:r w:rsidRPr="006A265D">
              <w:rPr>
                <w:rFonts w:ascii="Tahoma" w:hAnsi="Tahoma" w:cs="Tahoma"/>
              </w:rPr>
              <w:t xml:space="preserve">Please provide further information which may be </w:t>
            </w:r>
            <w:r w:rsidR="008557A4" w:rsidRPr="006A265D">
              <w:rPr>
                <w:rFonts w:ascii="Tahoma" w:hAnsi="Tahoma" w:cs="Tahoma"/>
              </w:rPr>
              <w:t>considered</w:t>
            </w:r>
            <w:r w:rsidRPr="006A265D">
              <w:rPr>
                <w:rFonts w:ascii="Tahoma" w:hAnsi="Tahoma" w:cs="Tahoma"/>
              </w:rPr>
              <w:t xml:space="preserve"> when recommending support:</w:t>
            </w:r>
          </w:p>
          <w:p w14:paraId="6AE60F94" w14:textId="77777777" w:rsidR="00FD7BE4" w:rsidRPr="006A265D" w:rsidRDefault="00FD7BE4">
            <w:pPr>
              <w:rPr>
                <w:rFonts w:ascii="Tahoma" w:hAnsi="Tahoma" w:cs="Tahoma"/>
              </w:rPr>
            </w:pPr>
          </w:p>
          <w:p w14:paraId="27032B5D" w14:textId="77777777" w:rsidR="00FD7BE4" w:rsidRPr="006A265D" w:rsidRDefault="00FD7BE4">
            <w:pPr>
              <w:rPr>
                <w:rFonts w:ascii="Tahoma" w:hAnsi="Tahoma" w:cs="Tahoma"/>
              </w:rPr>
            </w:pPr>
          </w:p>
          <w:p w14:paraId="3498E6ED" w14:textId="77777777" w:rsidR="00FD7BE4" w:rsidRPr="006A265D" w:rsidRDefault="00FD7BE4">
            <w:pPr>
              <w:rPr>
                <w:rFonts w:ascii="Tahoma" w:hAnsi="Tahoma" w:cs="Tahoma"/>
              </w:rPr>
            </w:pPr>
          </w:p>
          <w:p w14:paraId="28C4457D" w14:textId="2229FEB0" w:rsidR="008557A4" w:rsidRPr="006A265D" w:rsidRDefault="008557A4">
            <w:pPr>
              <w:rPr>
                <w:rFonts w:ascii="Tahoma" w:hAnsi="Tahoma" w:cs="Tahoma"/>
              </w:rPr>
            </w:pPr>
          </w:p>
        </w:tc>
      </w:tr>
    </w:tbl>
    <w:p w14:paraId="11DBA371" w14:textId="51F6AB8A" w:rsidR="00FD7BE4" w:rsidRPr="006A265D" w:rsidRDefault="00FD7BE4" w:rsidP="00846AF6">
      <w:pPr>
        <w:spacing w:after="0"/>
        <w:rPr>
          <w:rFonts w:ascii="Tahoma" w:hAnsi="Tahoma" w:cs="Tahoma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650"/>
        <w:gridCol w:w="1366"/>
      </w:tblGrid>
      <w:tr w:rsidR="006A265D" w:rsidRPr="006A265D" w14:paraId="3287853B" w14:textId="31678A16" w:rsidTr="00343A4E">
        <w:tc>
          <w:tcPr>
            <w:tcW w:w="7650" w:type="dxa"/>
          </w:tcPr>
          <w:p w14:paraId="39454C29" w14:textId="7CA53D5C" w:rsidR="006A265D" w:rsidRPr="00CD6140" w:rsidRDefault="006A265D">
            <w:pPr>
              <w:rPr>
                <w:rFonts w:ascii="Tahoma" w:hAnsi="Tahoma" w:cs="Tahoma"/>
                <w:sz w:val="20"/>
                <w:szCs w:val="20"/>
              </w:rPr>
            </w:pPr>
            <w:r w:rsidRPr="00CD6140">
              <w:rPr>
                <w:rFonts w:ascii="Tahoma" w:hAnsi="Tahoma" w:cs="Tahoma"/>
                <w:sz w:val="20"/>
                <w:szCs w:val="20"/>
              </w:rPr>
              <w:t xml:space="preserve">Please tick to confirm that you have the appropriate authority and consent to share </w:t>
            </w:r>
            <w:r w:rsidR="004F1649">
              <w:rPr>
                <w:rFonts w:ascii="Tahoma" w:hAnsi="Tahoma" w:cs="Tahoma"/>
                <w:sz w:val="20"/>
                <w:szCs w:val="20"/>
              </w:rPr>
              <w:t xml:space="preserve">your </w:t>
            </w:r>
            <w:r w:rsidRPr="00CD6140">
              <w:rPr>
                <w:rFonts w:ascii="Tahoma" w:hAnsi="Tahoma" w:cs="Tahoma"/>
                <w:sz w:val="20"/>
                <w:szCs w:val="20"/>
              </w:rPr>
              <w:t>details with us</w:t>
            </w:r>
            <w:r w:rsidR="00BE7AAD" w:rsidRPr="00CD6140">
              <w:rPr>
                <w:rFonts w:ascii="Tahoma" w:hAnsi="Tahoma" w:cs="Tahoma"/>
                <w:sz w:val="20"/>
                <w:szCs w:val="20"/>
              </w:rPr>
              <w:t>,</w:t>
            </w:r>
            <w:r w:rsidRPr="00CD6140">
              <w:rPr>
                <w:rFonts w:ascii="Tahoma" w:hAnsi="Tahoma" w:cs="Tahoma"/>
                <w:sz w:val="20"/>
                <w:szCs w:val="20"/>
              </w:rPr>
              <w:t xml:space="preserve"> for the purposes of providing </w:t>
            </w:r>
            <w:r w:rsidR="004F1649">
              <w:rPr>
                <w:rFonts w:ascii="Tahoma" w:hAnsi="Tahoma" w:cs="Tahoma"/>
                <w:sz w:val="20"/>
                <w:szCs w:val="20"/>
              </w:rPr>
              <w:t>you</w:t>
            </w:r>
            <w:r w:rsidRPr="00CD6140">
              <w:rPr>
                <w:rFonts w:ascii="Tahoma" w:hAnsi="Tahoma" w:cs="Tahoma"/>
                <w:sz w:val="20"/>
                <w:szCs w:val="20"/>
              </w:rPr>
              <w:t xml:space="preserve"> a support service</w:t>
            </w:r>
            <w:r w:rsidR="00BE7AAD" w:rsidRPr="00CD6140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366" w:type="dxa"/>
          </w:tcPr>
          <w:p w14:paraId="6C292B82" w14:textId="77777777" w:rsidR="006A265D" w:rsidRPr="006A265D" w:rsidRDefault="006A265D">
            <w:pPr>
              <w:rPr>
                <w:rFonts w:ascii="Tahoma" w:hAnsi="Tahoma" w:cs="Tahoma"/>
              </w:rPr>
            </w:pPr>
          </w:p>
        </w:tc>
      </w:tr>
      <w:tr w:rsidR="006A265D" w:rsidRPr="006A265D" w14:paraId="271F1B7C" w14:textId="77777777" w:rsidTr="00343A4E"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F04E3A" w14:textId="77777777" w:rsidR="00343A4E" w:rsidRDefault="00343A4E">
            <w:pPr>
              <w:rPr>
                <w:rFonts w:ascii="Tahoma" w:hAnsi="Tahoma" w:cs="Tahoma"/>
              </w:rPr>
            </w:pPr>
          </w:p>
          <w:p w14:paraId="169682A8" w14:textId="5DF419C3" w:rsidR="006A265D" w:rsidRPr="006A265D" w:rsidRDefault="006A265D">
            <w:pPr>
              <w:rPr>
                <w:rFonts w:ascii="Tahoma" w:hAnsi="Tahoma" w:cs="Tahoma"/>
              </w:rPr>
            </w:pPr>
            <w:r w:rsidRPr="006A265D">
              <w:rPr>
                <w:rFonts w:ascii="Tahoma" w:hAnsi="Tahoma" w:cs="Tahoma"/>
              </w:rPr>
              <w:t xml:space="preserve">Please send the referral form to </w:t>
            </w:r>
            <w:r w:rsidR="00592D6D">
              <w:rPr>
                <w:rFonts w:ascii="Tahoma" w:hAnsi="Tahoma" w:cs="Tahoma"/>
              </w:rPr>
              <w:t>info@westcheltenham</w:t>
            </w:r>
            <w:r w:rsidR="004049B1">
              <w:rPr>
                <w:rFonts w:ascii="Tahoma" w:hAnsi="Tahoma" w:cs="Tahoma"/>
              </w:rPr>
              <w:t>pantry.org</w:t>
            </w:r>
          </w:p>
        </w:tc>
      </w:tr>
    </w:tbl>
    <w:p w14:paraId="6141C224" w14:textId="77777777" w:rsidR="006A265D" w:rsidRDefault="006A265D"/>
    <w:sectPr w:rsidR="006A265D" w:rsidSect="00343A4E">
      <w:headerReference w:type="default" r:id="rId9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912DB" w14:textId="77777777" w:rsidR="007E0C97" w:rsidRDefault="007E0C97" w:rsidP="00D523C1">
      <w:pPr>
        <w:spacing w:after="0" w:line="240" w:lineRule="auto"/>
      </w:pPr>
      <w:r>
        <w:separator/>
      </w:r>
    </w:p>
  </w:endnote>
  <w:endnote w:type="continuationSeparator" w:id="0">
    <w:p w14:paraId="590657C6" w14:textId="77777777" w:rsidR="007E0C97" w:rsidRDefault="007E0C97" w:rsidP="00D52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6C172" w14:textId="77777777" w:rsidR="007E0C97" w:rsidRDefault="007E0C97" w:rsidP="00D523C1">
      <w:pPr>
        <w:spacing w:after="0" w:line="240" w:lineRule="auto"/>
      </w:pPr>
      <w:r>
        <w:separator/>
      </w:r>
    </w:p>
  </w:footnote>
  <w:footnote w:type="continuationSeparator" w:id="0">
    <w:p w14:paraId="4F48072A" w14:textId="77777777" w:rsidR="007E0C97" w:rsidRDefault="007E0C97" w:rsidP="00D52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2F774" w14:textId="7AA6290C" w:rsidR="00D523C1" w:rsidRPr="00960FE9" w:rsidRDefault="000B649D">
    <w:pPr>
      <w:pStyle w:val="Header"/>
      <w:rPr>
        <w:rFonts w:ascii="Tahoma" w:hAnsi="Tahoma" w:cs="Tahoma"/>
        <w:sz w:val="28"/>
        <w:szCs w:val="28"/>
      </w:rPr>
    </w:pPr>
    <w:r>
      <w:rPr>
        <w:rFonts w:ascii="Tahoma" w:hAnsi="Tahoma" w:cs="Tahoma"/>
        <w:noProof/>
        <w:sz w:val="28"/>
        <w:szCs w:val="28"/>
      </w:rPr>
      <w:t>West Chetenham Pantry</w:t>
    </w:r>
    <w:r w:rsidR="4E3C64EC" w:rsidRPr="00960FE9">
      <w:rPr>
        <w:rFonts w:ascii="Tahoma" w:hAnsi="Tahoma" w:cs="Tahoma"/>
        <w:sz w:val="28"/>
        <w:szCs w:val="28"/>
      </w:rPr>
      <w:t xml:space="preserve"> – </w:t>
    </w:r>
    <w:r w:rsidR="004D69FD">
      <w:rPr>
        <w:rFonts w:ascii="Tahoma" w:hAnsi="Tahoma" w:cs="Tahoma"/>
        <w:sz w:val="28"/>
        <w:szCs w:val="28"/>
      </w:rPr>
      <w:t>Self</w:t>
    </w:r>
    <w:r w:rsidR="4E3C64EC" w:rsidRPr="00960FE9">
      <w:rPr>
        <w:rFonts w:ascii="Tahoma" w:hAnsi="Tahoma" w:cs="Tahoma"/>
        <w:sz w:val="28"/>
        <w:szCs w:val="28"/>
      </w:rPr>
      <w:t xml:space="preserve"> Referral Form               </w:t>
    </w:r>
    <w:r w:rsidR="00E60A42">
      <w:rPr>
        <w:noProof/>
      </w:rPr>
      <w:drawing>
        <wp:inline distT="0" distB="0" distL="0" distR="0" wp14:anchorId="33C1DDD6" wp14:editId="062198A3">
          <wp:extent cx="653621" cy="53848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073" cy="543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EE2ABD" w14:textId="77777777" w:rsidR="00D523C1" w:rsidRDefault="00D523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3C1"/>
    <w:rsid w:val="000B649D"/>
    <w:rsid w:val="0010751F"/>
    <w:rsid w:val="00343A4E"/>
    <w:rsid w:val="004049B1"/>
    <w:rsid w:val="004D69FD"/>
    <w:rsid w:val="004F0D1C"/>
    <w:rsid w:val="004F1649"/>
    <w:rsid w:val="005279B3"/>
    <w:rsid w:val="00545257"/>
    <w:rsid w:val="00592D6D"/>
    <w:rsid w:val="006A265D"/>
    <w:rsid w:val="006F7A91"/>
    <w:rsid w:val="00794632"/>
    <w:rsid w:val="007D018D"/>
    <w:rsid w:val="007E0C97"/>
    <w:rsid w:val="00846AF6"/>
    <w:rsid w:val="008557A4"/>
    <w:rsid w:val="00960FE9"/>
    <w:rsid w:val="009977FC"/>
    <w:rsid w:val="00BE7AAD"/>
    <w:rsid w:val="00C44E00"/>
    <w:rsid w:val="00CC583D"/>
    <w:rsid w:val="00CD6140"/>
    <w:rsid w:val="00D523C1"/>
    <w:rsid w:val="00E60A42"/>
    <w:rsid w:val="00FD7BE4"/>
    <w:rsid w:val="4E3C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7E7418E"/>
  <w15:chartTrackingRefBased/>
  <w15:docId w15:val="{7E7524A2-02AA-43C3-A98F-6757AA602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2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23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3C1"/>
  </w:style>
  <w:style w:type="paragraph" w:styleId="Footer">
    <w:name w:val="footer"/>
    <w:basedOn w:val="Normal"/>
    <w:link w:val="FooterChar"/>
    <w:uiPriority w:val="99"/>
    <w:unhideWhenUsed/>
    <w:rsid w:val="00D523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3C1"/>
  </w:style>
  <w:style w:type="character" w:styleId="Hyperlink">
    <w:name w:val="Hyperlink"/>
    <w:basedOn w:val="DefaultParagraphFont"/>
    <w:uiPriority w:val="99"/>
    <w:unhideWhenUsed/>
    <w:rsid w:val="006A26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26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42C2140ADC2F42B32F4F4180EE7D4B" ma:contentTypeVersion="12" ma:contentTypeDescription="Create a new document." ma:contentTypeScope="" ma:versionID="ed6db77749e9a6a161da71dcc70fc42d">
  <xsd:schema xmlns:xsd="http://www.w3.org/2001/XMLSchema" xmlns:xs="http://www.w3.org/2001/XMLSchema" xmlns:p="http://schemas.microsoft.com/office/2006/metadata/properties" xmlns:ns2="61236de0-201c-494a-ae9a-33cd7cf08fbb" xmlns:ns3="80ebff08-97d4-45a9-9aad-b24b8299dd5e" targetNamespace="http://schemas.microsoft.com/office/2006/metadata/properties" ma:root="true" ma:fieldsID="0bd733d7cc86ea77f2e8658d2e7021ec" ns2:_="" ns3:_="">
    <xsd:import namespace="61236de0-201c-494a-ae9a-33cd7cf08fbb"/>
    <xsd:import namespace="80ebff08-97d4-45a9-9aad-b24b8299dd5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36de0-201c-494a-ae9a-33cd7cf08f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ebff08-97d4-45a9-9aad-b24b8299dd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257668-BAAD-43B0-9A0C-0B5C52A6BA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B5CE32-0D8D-48BE-AE82-373A456452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E4000C-D816-4079-9B31-376E0F2E1B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236de0-201c-494a-ae9a-33cd7cf08fbb"/>
    <ds:schemaRef ds:uri="80ebff08-97d4-45a9-9aad-b24b8299dd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Tasker</dc:creator>
  <cp:keywords/>
  <dc:description/>
  <cp:lastModifiedBy>Ami Walker</cp:lastModifiedBy>
  <cp:revision>2</cp:revision>
  <cp:lastPrinted>2020-09-07T14:31:00Z</cp:lastPrinted>
  <dcterms:created xsi:type="dcterms:W3CDTF">2021-09-23T12:14:00Z</dcterms:created>
  <dcterms:modified xsi:type="dcterms:W3CDTF">2021-09-23T12:14:00Z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0x0101003742C2140ADC2F42B32F4F4180EE7D4B</vt:lpwstr>
  </property>
  <property fmtid="{D5CDD505-2E9C-101B-9397-08002B2CF9AE}" pid="3" name="Order">
    <vt:r8>52300</vt:r8>
  </property>
  <property fmtid="{D5CDD505-2E9C-101B-9397-08002B2CF9AE}" pid="4" name="ComplianceAssetId">
    <vt:lpwstr/>
  </property>
</Properties>
</file>